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E" w:rsidRPr="00D90CDD" w:rsidRDefault="00527C7E" w:rsidP="00D90CD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90CDD">
        <w:rPr>
          <w:rFonts w:ascii="Times New Roman" w:hAnsi="Times New Roman" w:cs="Times New Roman"/>
          <w:b/>
          <w:sz w:val="28"/>
          <w:lang w:val="en-US"/>
        </w:rPr>
        <w:t>Lesson Rubric</w:t>
      </w:r>
      <w:r w:rsidR="00D90CDD" w:rsidRPr="00D90CDD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8923C4" w:rsidRPr="00D90CDD">
        <w:rPr>
          <w:rFonts w:ascii="Times New Roman" w:hAnsi="Times New Roman" w:cs="Times New Roman"/>
          <w:b/>
          <w:sz w:val="28"/>
          <w:lang w:val="en-US"/>
        </w:rPr>
        <w:t>Loop Nature Themed Animated Video</w:t>
      </w:r>
    </w:p>
    <w:p w:rsidR="001430FB" w:rsidRPr="005F0C0B" w:rsidRDefault="001430FB" w:rsidP="001430FB">
      <w:pPr>
        <w:rPr>
          <w:rFonts w:ascii="Times New Roman" w:hAnsi="Times New Roman" w:cs="Times New Roman"/>
          <w:b/>
          <w:sz w:val="20"/>
          <w:lang w:val="en-US"/>
        </w:rPr>
      </w:pPr>
      <w:r w:rsidRPr="005F0C0B">
        <w:rPr>
          <w:rFonts w:ascii="Times New Roman" w:hAnsi="Times New Roman" w:cs="Times New Roman"/>
          <w:b/>
          <w:sz w:val="20"/>
          <w:lang w:val="en-US"/>
        </w:rPr>
        <w:t xml:space="preserve">Student: </w:t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bookmarkStart w:id="0" w:name="_GoBack"/>
      <w:bookmarkEnd w:id="0"/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="00D90CDD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  <w:t>Date:</w:t>
      </w:r>
    </w:p>
    <w:p w:rsidR="001430FB" w:rsidRPr="00E8252E" w:rsidRDefault="001430FB" w:rsidP="001430FB">
      <w:pPr>
        <w:rPr>
          <w:rFonts w:ascii="Times New Roman" w:hAnsi="Times New Roman" w:cs="Times New Roman"/>
          <w:b/>
          <w:lang w:val="en-US"/>
        </w:rPr>
      </w:pPr>
      <w:r w:rsidRPr="005F0C0B">
        <w:rPr>
          <w:rFonts w:ascii="Times New Roman" w:hAnsi="Times New Roman" w:cs="Times New Roman"/>
          <w:b/>
          <w:sz w:val="20"/>
          <w:lang w:val="en-US"/>
        </w:rPr>
        <w:t xml:space="preserve">Grade: </w:t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ab/>
      </w:r>
      <w:r w:rsidR="00D90CDD">
        <w:rPr>
          <w:rFonts w:ascii="Times New Roman" w:hAnsi="Times New Roman" w:cs="Times New Roman"/>
          <w:b/>
          <w:sz w:val="20"/>
          <w:lang w:val="en-US"/>
        </w:rPr>
        <w:tab/>
      </w:r>
      <w:r w:rsidR="00D90CDD">
        <w:rPr>
          <w:rFonts w:ascii="Times New Roman" w:hAnsi="Times New Roman" w:cs="Times New Roman"/>
          <w:b/>
          <w:sz w:val="20"/>
          <w:lang w:val="en-US"/>
        </w:rPr>
        <w:tab/>
      </w:r>
      <w:r w:rsidRPr="005F0C0B">
        <w:rPr>
          <w:rFonts w:ascii="Times New Roman" w:hAnsi="Times New Roman" w:cs="Times New Roman"/>
          <w:b/>
          <w:sz w:val="20"/>
          <w:lang w:val="en-US"/>
        </w:rPr>
        <w:t>Teacher:</w:t>
      </w:r>
      <w:r w:rsidR="00F44266" w:rsidRPr="005F0C0B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="00F44266" w:rsidRPr="005F0C0B">
        <w:rPr>
          <w:rFonts w:ascii="Times New Roman" w:hAnsi="Times New Roman" w:cs="Times New Roman"/>
          <w:sz w:val="20"/>
          <w:lang w:val="en-US"/>
        </w:rPr>
        <w:t>Cynthia Cousineau</w:t>
      </w:r>
    </w:p>
    <w:tbl>
      <w:tblPr>
        <w:tblStyle w:val="TableGrid"/>
        <w:tblW w:w="14858" w:type="dxa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6"/>
        <w:gridCol w:w="2477"/>
        <w:gridCol w:w="2477"/>
      </w:tblGrid>
      <w:tr w:rsidR="00D90CDD" w:rsidRPr="00D90CDD" w:rsidTr="00D90CDD">
        <w:trPr>
          <w:trHeight w:val="473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527C7E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</w:p>
        </w:tc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Excellent</w:t>
            </w:r>
          </w:p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5 Points</w:t>
            </w:r>
          </w:p>
        </w:tc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Good</w:t>
            </w:r>
          </w:p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4 Points</w:t>
            </w:r>
          </w:p>
        </w:tc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Adequate</w:t>
            </w:r>
          </w:p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3 Points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527C7E" w:rsidRPr="00D90CDD" w:rsidRDefault="00527C7E" w:rsidP="0082548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Partial</w:t>
            </w:r>
          </w:p>
          <w:p w:rsidR="00527C7E" w:rsidRPr="00D90CDD" w:rsidRDefault="00527C7E" w:rsidP="0082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2 points</w:t>
            </w:r>
          </w:p>
        </w:tc>
        <w:tc>
          <w:tcPr>
            <w:tcW w:w="2477" w:type="dxa"/>
            <w:shd w:val="clear" w:color="auto" w:fill="C6D9F1" w:themeFill="text2" w:themeFillTint="33"/>
          </w:tcPr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Poor</w:t>
            </w:r>
          </w:p>
          <w:p w:rsidR="00527C7E" w:rsidRPr="00D90CDD" w:rsidRDefault="00527C7E" w:rsidP="00527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1 Point</w:t>
            </w:r>
          </w:p>
        </w:tc>
      </w:tr>
      <w:tr w:rsidR="00D90CDD" w:rsidRPr="00D90CDD" w:rsidTr="00D90CDD">
        <w:trPr>
          <w:trHeight w:val="1160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C40CE0" w:rsidP="006D45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Effective use of knowledge related to eco art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E64599" w:rsidP="00A52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Eco artist was clearly understood and researched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FB6038" w:rsidP="00FB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Eco artist was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mostly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understood and researched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FB6038" w:rsidP="00FB60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Eco artist was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somewhat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understood and researched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FB6038" w:rsidP="0082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Eco artist was </w:t>
            </w:r>
            <w:r w:rsidR="00E8252E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not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clearly understood and researched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E8252E" w:rsidP="00825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No understanding of eco art shown and no relation to inspirational source for conveying environmental message</w:t>
            </w:r>
          </w:p>
        </w:tc>
      </w:tr>
      <w:tr w:rsidR="00D90CDD" w:rsidRPr="00D90CDD" w:rsidTr="00D90CDD">
        <w:trPr>
          <w:trHeight w:val="702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1430FB" w:rsidP="006D45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Organization of Elements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1430F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Innovative use of space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1430F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Innovative use of some aspect of space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1430F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Presence of aspects of space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1430F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Presence of limited number of predictable aspects of space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1430F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Space was disregarded</w:t>
            </w:r>
          </w:p>
        </w:tc>
      </w:tr>
      <w:tr w:rsidR="00D90CDD" w:rsidRPr="00D90CDD" w:rsidTr="00D90CDD">
        <w:trPr>
          <w:trHeight w:val="1160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9B2BBB" w:rsidP="00E825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Authenticity of the artwork</w:t>
            </w:r>
            <w:r w:rsidR="00E64599"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 and idea</w:t>
            </w:r>
          </w:p>
          <w:p w:rsidR="00E8252E" w:rsidRPr="00D90CDD" w:rsidRDefault="00E8252E" w:rsidP="00E82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(Final video, story board and landscape and idea)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6D45F9" w:rsidP="006D45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Work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and idea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is extremely original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6D45F9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Work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and idea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is modestly original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6D45F9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Work 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and idea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 somewhat original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6D45F9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Work 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and idea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displays elements or originality but lacks creativity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6D45F9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Work </w:t>
            </w:r>
            <w:r w:rsidR="00E6459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and idea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is a clear copy of another work and lacks original </w:t>
            </w:r>
            <w:r w:rsidR="00BA57D3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creativity</w:t>
            </w:r>
          </w:p>
        </w:tc>
      </w:tr>
      <w:tr w:rsidR="00D90CDD" w:rsidRPr="00D90CDD" w:rsidTr="00D90CDD">
        <w:trPr>
          <w:trHeight w:val="931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F10A90" w:rsidP="00227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Quality and </w:t>
            </w:r>
            <w:r w:rsidR="009B2BBB"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Neatness of Artwork</w:t>
            </w:r>
          </w:p>
          <w:p w:rsidR="002277A9" w:rsidRPr="00D90CDD" w:rsidRDefault="002277A9" w:rsidP="0022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(Landscape drawing and Storyboard)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9B2BB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Student put great care towards their artwork so that it is neat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9B2BB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Student artwork shows care and is neat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9B2BB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Artwork is clean but could use more care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9B2BB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Artwork is somewhat unclean and lacks some care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9B2BBB" w:rsidP="009B2B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Artwork is sloppy and shows little care</w:t>
            </w:r>
          </w:p>
        </w:tc>
      </w:tr>
      <w:tr w:rsidR="00D90CDD" w:rsidRPr="00D90CDD" w:rsidTr="00D90CDD">
        <w:trPr>
          <w:trHeight w:val="1160"/>
        </w:trPr>
        <w:tc>
          <w:tcPr>
            <w:tcW w:w="2476" w:type="dxa"/>
            <w:shd w:val="clear" w:color="auto" w:fill="C6D9F1" w:themeFill="text2" w:themeFillTint="33"/>
          </w:tcPr>
          <w:p w:rsidR="00527C7E" w:rsidRPr="00D90CDD" w:rsidRDefault="00281BF9" w:rsidP="00C40C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 xml:space="preserve">Representation of </w:t>
            </w:r>
            <w:r w:rsidR="00C40CE0"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environmental message or theme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E64599" w:rsidP="0028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Environmental message or theme</w:t>
            </w:r>
            <w:r w:rsidR="00281BF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is clearly represented and recognizable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E64599" w:rsidP="00BA5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Environmental message or theme </w:t>
            </w:r>
            <w:r w:rsidR="00281BF9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 mostly represented and recognizable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527C7E" w:rsidRPr="00D90CDD" w:rsidRDefault="00E64599" w:rsidP="00BA5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Environmental message or theme </w:t>
            </w:r>
            <w:r w:rsidR="00BA57D3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 represented but could use more elements to help recognize it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E64599" w:rsidP="00BA5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Environmental message or theme </w:t>
            </w:r>
            <w:r w:rsidR="00BA57D3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 difficult to recognize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527C7E" w:rsidRPr="00D90CDD" w:rsidRDefault="00E64599" w:rsidP="00BA5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Environmental message or theme </w:t>
            </w:r>
            <w:r w:rsidR="00BA57D3"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is not at all recognizable</w:t>
            </w:r>
          </w:p>
        </w:tc>
      </w:tr>
      <w:tr w:rsidR="00D90CDD" w:rsidRPr="00D90CDD" w:rsidTr="00D90CDD">
        <w:trPr>
          <w:trHeight w:val="931"/>
        </w:trPr>
        <w:tc>
          <w:tcPr>
            <w:tcW w:w="2476" w:type="dxa"/>
            <w:shd w:val="clear" w:color="auto" w:fill="C6D9F1" w:themeFill="text2" w:themeFillTint="33"/>
          </w:tcPr>
          <w:p w:rsidR="00D90CDD" w:rsidRPr="00D90CDD" w:rsidRDefault="00D90CDD" w:rsidP="00281B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Good manipulation of images in photo editing software: Photoshop</w:t>
            </w:r>
          </w:p>
          <w:p w:rsidR="00D90CDD" w:rsidRPr="00D90CDD" w:rsidRDefault="00D90CDD" w:rsidP="0028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(Final video and storyboard)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28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Very good use of photo editing techniques (cropping, saturation, negative, contrasting, etc.). 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2A5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Good use of photo editing techniques (cropping, saturation, negative, contrasting, etc.). 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2A5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Adequate use of photo editing techniques (cropping, saturation, negative, contrasting, etc.). 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2A50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Poor use of photo editing techniques (cropping, saturation, negative, contrasting, etc.). 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D90C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Very poor or no of photo editing techniques (cropping, saturation, negative, contrasting, etc.). </w:t>
            </w:r>
          </w:p>
        </w:tc>
      </w:tr>
      <w:tr w:rsidR="00D90CDD" w:rsidRPr="00D90CDD" w:rsidTr="00D90CDD">
        <w:trPr>
          <w:trHeight w:val="1404"/>
        </w:trPr>
        <w:tc>
          <w:tcPr>
            <w:tcW w:w="2476" w:type="dxa"/>
            <w:shd w:val="clear" w:color="auto" w:fill="C6D9F1" w:themeFill="text2" w:themeFillTint="33"/>
          </w:tcPr>
          <w:p w:rsidR="00D90CDD" w:rsidRPr="00D90CDD" w:rsidRDefault="00D90CDD" w:rsidP="00281B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Good manipulation of images in video editing software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A52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Images were very well cropped, trimmed, adjusted to the time frame and the final video product flows nicely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AE08D5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Images were well cropped, trimmed, adjusted to the time frame and the final video product flows nicely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AE0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Images were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somewhat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well cropped, trimmed, adjusted to the time frame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but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the final video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product could use some improvement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A52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The video lacks use of video editing techniques and doesn’t flow nicely or fit the time frame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D20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The video demonstrates a poor use of video editing techniques</w:t>
            </w:r>
          </w:p>
        </w:tc>
      </w:tr>
      <w:tr w:rsidR="00D90CDD" w:rsidRPr="00D90CDD" w:rsidTr="00D90CDD">
        <w:trPr>
          <w:trHeight w:val="702"/>
        </w:trPr>
        <w:tc>
          <w:tcPr>
            <w:tcW w:w="2476" w:type="dxa"/>
            <w:shd w:val="clear" w:color="auto" w:fill="C6D9F1" w:themeFill="text2" w:themeFillTint="33"/>
          </w:tcPr>
          <w:p w:rsidR="00D90CDD" w:rsidRPr="00D90CDD" w:rsidRDefault="00D90CDD" w:rsidP="00D20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en-US"/>
              </w:rPr>
              <w:t>Presentation of Project to class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227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Student clearly conveys the environmental idea and his or her experience creating the project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E82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Student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mostly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conveys the environmental idea and his or her experience creating the project</w:t>
            </w:r>
          </w:p>
        </w:tc>
        <w:tc>
          <w:tcPr>
            <w:tcW w:w="2476" w:type="dxa"/>
            <w:shd w:val="clear" w:color="auto" w:fill="EAF1DD" w:themeFill="accent3" w:themeFillTint="33"/>
          </w:tcPr>
          <w:p w:rsidR="00D90CDD" w:rsidRPr="00D90CDD" w:rsidRDefault="00D90CDD" w:rsidP="00E82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Student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somewhat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conveys the environmental idea and his or her experience creating the project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E82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Student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poorly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conveys the environmental idea and his or her experience creating the project</w:t>
            </w:r>
          </w:p>
        </w:tc>
        <w:tc>
          <w:tcPr>
            <w:tcW w:w="2477" w:type="dxa"/>
            <w:shd w:val="clear" w:color="auto" w:fill="EAF1DD" w:themeFill="accent3" w:themeFillTint="33"/>
          </w:tcPr>
          <w:p w:rsidR="00D90CDD" w:rsidRPr="00D90CDD" w:rsidRDefault="00D90CDD" w:rsidP="00E825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Student 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does not</w:t>
            </w:r>
            <w:r w:rsidRPr="00D90CD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conveys the environmental idea and his or her experience creating the project</w:t>
            </w:r>
          </w:p>
        </w:tc>
      </w:tr>
    </w:tbl>
    <w:p w:rsidR="00527C7E" w:rsidRDefault="00527C7E">
      <w:pPr>
        <w:rPr>
          <w:lang w:val="en-US"/>
        </w:rPr>
      </w:pPr>
    </w:p>
    <w:p w:rsidR="00D90CDD" w:rsidRPr="00527C7E" w:rsidRDefault="00D90CDD">
      <w:pPr>
        <w:rPr>
          <w:lang w:val="en-US"/>
        </w:rPr>
      </w:pPr>
    </w:p>
    <w:sectPr w:rsidR="00D90CDD" w:rsidRPr="00527C7E" w:rsidSect="005F0C0B">
      <w:pgSz w:w="15840" w:h="12240" w:orient="landscape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7E"/>
    <w:rsid w:val="001430FB"/>
    <w:rsid w:val="002277A9"/>
    <w:rsid w:val="00281BF9"/>
    <w:rsid w:val="002E6133"/>
    <w:rsid w:val="00527C7E"/>
    <w:rsid w:val="005F0C0B"/>
    <w:rsid w:val="006D45F9"/>
    <w:rsid w:val="00825489"/>
    <w:rsid w:val="008358C2"/>
    <w:rsid w:val="008923C4"/>
    <w:rsid w:val="009606AF"/>
    <w:rsid w:val="0098490C"/>
    <w:rsid w:val="009B2BBB"/>
    <w:rsid w:val="00A5278A"/>
    <w:rsid w:val="00AE08D5"/>
    <w:rsid w:val="00BA57D3"/>
    <w:rsid w:val="00C40CE0"/>
    <w:rsid w:val="00D2065E"/>
    <w:rsid w:val="00D90CDD"/>
    <w:rsid w:val="00E64599"/>
    <w:rsid w:val="00E8252E"/>
    <w:rsid w:val="00F10A90"/>
    <w:rsid w:val="00F44266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2016-11-30T06:54:00Z</dcterms:created>
  <dcterms:modified xsi:type="dcterms:W3CDTF">2016-11-30T07:33:00Z</dcterms:modified>
</cp:coreProperties>
</file>